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EF" w:rsidRPr="00664EEF" w:rsidRDefault="00664EEF" w:rsidP="0066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EF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EEF">
        <w:rPr>
          <w:rFonts w:ascii="Times New Roman" w:hAnsi="Times New Roman" w:cs="Times New Roman"/>
          <w:b/>
          <w:sz w:val="28"/>
          <w:szCs w:val="28"/>
        </w:rPr>
        <w:t xml:space="preserve"> Региональный чемпионат «Молодые профессионалы (</w:t>
      </w:r>
      <w:proofErr w:type="spellStart"/>
      <w:r w:rsidRPr="00664EEF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664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EEF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664EEF">
        <w:rPr>
          <w:rFonts w:ascii="Times New Roman" w:hAnsi="Times New Roman" w:cs="Times New Roman"/>
          <w:b/>
          <w:sz w:val="28"/>
          <w:szCs w:val="28"/>
        </w:rPr>
        <w:t>)</w:t>
      </w:r>
    </w:p>
    <w:p w:rsidR="006A14F1" w:rsidRPr="00375084" w:rsidRDefault="00664EEF" w:rsidP="00375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области-2021</w:t>
      </w:r>
      <w:r w:rsidRPr="00664EE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0E60B9" w:rsidRPr="00D2439B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FD4" w:rsidRPr="00144FD4" w:rsidRDefault="00727B24" w:rsidP="00144FD4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Т10 Интернет маркетинг</w:t>
            </w:r>
          </w:p>
        </w:tc>
      </w:tr>
      <w:tr w:rsidR="00F944A4" w:rsidRPr="00D2439B" w:rsidTr="0081063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944A4" w:rsidRPr="00D2439B" w:rsidRDefault="00F944A4" w:rsidP="00F944A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vAlign w:val="center"/>
          </w:tcPr>
          <w:p w:rsidR="00F944A4" w:rsidRPr="00D2439B" w:rsidRDefault="00F944A4" w:rsidP="00F944A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  <w:vAlign w:val="center"/>
          </w:tcPr>
          <w:p w:rsidR="00F944A4" w:rsidRPr="00D2439B" w:rsidRDefault="00F944A4" w:rsidP="00F94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B9" w:rsidRPr="00D2439B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D2439B" w:rsidRDefault="000E60B9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марта, понедельник, 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6A14F1" w:rsidRPr="00D2439B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4F1" w:rsidRPr="00650AD1" w:rsidRDefault="006A14F1" w:rsidP="006A14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9:00</w:t>
            </w:r>
          </w:p>
        </w:tc>
        <w:tc>
          <w:tcPr>
            <w:tcW w:w="2916" w:type="pct"/>
            <w:vAlign w:val="center"/>
          </w:tcPr>
          <w:p w:rsidR="006A14F1" w:rsidRPr="00690489" w:rsidRDefault="005C4998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Заезд конкурсантов и экспертов. Завтрак</w:t>
            </w:r>
          </w:p>
        </w:tc>
        <w:tc>
          <w:tcPr>
            <w:tcW w:w="1504" w:type="pct"/>
            <w:vAlign w:val="center"/>
          </w:tcPr>
          <w:p w:rsidR="006A14F1" w:rsidRPr="00650AD1" w:rsidRDefault="006A14F1" w:rsidP="006A1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4F1" w:rsidRPr="00650AD1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9:30</w:t>
            </w:r>
          </w:p>
        </w:tc>
        <w:tc>
          <w:tcPr>
            <w:tcW w:w="2916" w:type="pct"/>
            <w:vAlign w:val="center"/>
          </w:tcPr>
          <w:p w:rsidR="006A14F1" w:rsidRPr="00690489" w:rsidRDefault="006A14F1" w:rsidP="006A14F1">
            <w:pPr>
              <w:widowControl w:val="0"/>
              <w:spacing w:after="0" w:line="240" w:lineRule="auto"/>
              <w:jc w:val="both"/>
            </w:pPr>
            <w:r w:rsidRPr="00690489">
              <w:rPr>
                <w:rFonts w:ascii="Times New Roman" w:hAnsi="Times New Roman" w:cs="Times New Roman"/>
              </w:rPr>
              <w:t xml:space="preserve">Регистрация конкурсантов и экспертов </w:t>
            </w:r>
          </w:p>
        </w:tc>
        <w:tc>
          <w:tcPr>
            <w:tcW w:w="1504" w:type="pct"/>
            <w:vAlign w:val="center"/>
          </w:tcPr>
          <w:p w:rsidR="006A14F1" w:rsidRPr="005C4998" w:rsidRDefault="00F404F0" w:rsidP="006A1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 Площадка ГЭ</w:t>
            </w:r>
          </w:p>
        </w:tc>
      </w:tr>
      <w:tr w:rsidR="006A14F1" w:rsidRPr="00D2439B" w:rsidTr="00122C2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4F1" w:rsidRPr="00650AD1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2916" w:type="pct"/>
            <w:vAlign w:val="center"/>
          </w:tcPr>
          <w:p w:rsidR="006A14F1" w:rsidRPr="00690489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Инструктаж экспертов.  Распределение ролей.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экспертов</w:t>
            </w:r>
          </w:p>
        </w:tc>
      </w:tr>
      <w:tr w:rsidR="006A14F1" w:rsidRPr="00D2439B" w:rsidTr="00122C2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4F1" w:rsidRPr="00650AD1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2916" w:type="pct"/>
            <w:vAlign w:val="center"/>
          </w:tcPr>
          <w:p w:rsidR="006A14F1" w:rsidRPr="00690489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Подготовка КЗ, CIS, блокировка критериев CIS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экспертов</w:t>
            </w:r>
          </w:p>
        </w:tc>
      </w:tr>
      <w:tr w:rsidR="006A14F1" w:rsidRPr="00D2439B" w:rsidTr="00122C2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4F1" w:rsidRPr="00650AD1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12:30</w:t>
            </w:r>
          </w:p>
        </w:tc>
        <w:tc>
          <w:tcPr>
            <w:tcW w:w="2916" w:type="pct"/>
            <w:vAlign w:val="center"/>
          </w:tcPr>
          <w:p w:rsidR="006A14F1" w:rsidRPr="00690489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122C2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4F1" w:rsidRPr="00650AD1" w:rsidRDefault="005C4998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6A14F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2916" w:type="pct"/>
            <w:vAlign w:val="center"/>
          </w:tcPr>
          <w:p w:rsidR="006A14F1" w:rsidRPr="00690489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Инструктаж конкурсантов. Жеребьёвка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6A14F1" w:rsidRPr="00D2439B" w:rsidTr="00122C2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4F1" w:rsidRPr="00650AD1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2916" w:type="pct"/>
            <w:vAlign w:val="center"/>
          </w:tcPr>
          <w:p w:rsidR="006A14F1" w:rsidRPr="00690489" w:rsidRDefault="006A14F1" w:rsidP="006A14F1">
            <w:pPr>
              <w:widowControl w:val="0"/>
              <w:spacing w:after="0" w:line="240" w:lineRule="auto"/>
              <w:jc w:val="both"/>
            </w:pPr>
            <w:r w:rsidRPr="00690489">
              <w:rPr>
                <w:rFonts w:ascii="Times New Roman" w:hAnsi="Times New Roman" w:cs="Times New Roman"/>
              </w:rPr>
              <w:t>Ознакомление с рабочими местами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6A14F1" w:rsidRPr="00D2439B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4F1" w:rsidRPr="00650AD1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931D3">
              <w:rPr>
                <w:rFonts w:ascii="Times New Roman" w:hAnsi="Times New Roman"/>
                <w:b/>
                <w:color w:val="FF0000"/>
              </w:rPr>
              <w:t xml:space="preserve">16:00 </w:t>
            </w:r>
          </w:p>
        </w:tc>
        <w:tc>
          <w:tcPr>
            <w:tcW w:w="2916" w:type="pct"/>
            <w:vAlign w:val="center"/>
          </w:tcPr>
          <w:p w:rsidR="006A14F1" w:rsidRPr="00A548A5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открытия V</w:t>
            </w:r>
            <w:r w:rsidR="00B17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6A14F1" w:rsidRPr="00650AD1" w:rsidRDefault="00C64752" w:rsidP="006A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цифрового образования детей 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C647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Куб»</w:t>
            </w:r>
          </w:p>
        </w:tc>
      </w:tr>
      <w:tr w:rsidR="006A14F1" w:rsidRPr="00D2439B" w:rsidTr="008636E6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4F1" w:rsidRPr="00A548A5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548A5"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2916" w:type="pct"/>
          </w:tcPr>
          <w:p w:rsidR="006A14F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4F1" w:rsidRPr="00D2439B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марта, вторник,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C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14F1" w:rsidRPr="00D2439B" w:rsidTr="00131624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8:30</w:t>
            </w:r>
          </w:p>
        </w:tc>
        <w:tc>
          <w:tcPr>
            <w:tcW w:w="2916" w:type="pct"/>
          </w:tcPr>
          <w:p w:rsidR="006A14F1" w:rsidRPr="00E263A9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131624">
        <w:tc>
          <w:tcPr>
            <w:tcW w:w="580" w:type="pct"/>
            <w:tcBorders>
              <w:left w:val="single" w:sz="4" w:space="0" w:color="auto"/>
            </w:tcBorders>
          </w:tcPr>
          <w:p w:rsidR="006A14F1" w:rsidRPr="00650AD1" w:rsidRDefault="006A14F1" w:rsidP="006A14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9:00</w:t>
            </w:r>
          </w:p>
        </w:tc>
        <w:tc>
          <w:tcPr>
            <w:tcW w:w="2916" w:type="pct"/>
          </w:tcPr>
          <w:p w:rsidR="006A14F1" w:rsidRPr="00650AD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6A14F1" w:rsidRPr="00D2439B" w:rsidTr="00131624">
        <w:tc>
          <w:tcPr>
            <w:tcW w:w="580" w:type="pct"/>
            <w:tcBorders>
              <w:left w:val="single" w:sz="4" w:space="0" w:color="auto"/>
            </w:tcBorders>
          </w:tcPr>
          <w:p w:rsidR="006A14F1" w:rsidRPr="00650AD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916" w:type="pct"/>
          </w:tcPr>
          <w:p w:rsidR="006A14F1" w:rsidRPr="00650AD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>Оценка Конкурсных работ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6A14F1" w:rsidRPr="00D2439B" w:rsidTr="00131624">
        <w:tc>
          <w:tcPr>
            <w:tcW w:w="580" w:type="pct"/>
            <w:tcBorders>
              <w:left w:val="single" w:sz="4" w:space="0" w:color="auto"/>
            </w:tcBorders>
          </w:tcPr>
          <w:p w:rsidR="006A14F1" w:rsidRPr="00650AD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916" w:type="pct"/>
          </w:tcPr>
          <w:p w:rsidR="006A14F1" w:rsidRPr="00650AD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131624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14:40</w:t>
            </w:r>
          </w:p>
        </w:tc>
        <w:tc>
          <w:tcPr>
            <w:tcW w:w="2916" w:type="pct"/>
          </w:tcPr>
          <w:p w:rsidR="006A14F1" w:rsidRPr="00650AD1" w:rsidRDefault="006A14F1" w:rsidP="004F6A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 w:rsidR="004F6A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компетенции. Площадка ГЭ</w:t>
            </w:r>
          </w:p>
        </w:tc>
      </w:tr>
      <w:tr w:rsidR="006A14F1" w:rsidRPr="00D2439B" w:rsidTr="00131624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18:40</w:t>
            </w:r>
          </w:p>
        </w:tc>
        <w:tc>
          <w:tcPr>
            <w:tcW w:w="2916" w:type="pct"/>
          </w:tcPr>
          <w:p w:rsidR="006A14F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131624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19:40</w:t>
            </w:r>
          </w:p>
        </w:tc>
        <w:tc>
          <w:tcPr>
            <w:tcW w:w="2916" w:type="pct"/>
          </w:tcPr>
          <w:p w:rsidR="006A14F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>Оценка Конкурсных работ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6A14F1" w:rsidRPr="00D2439B" w:rsidTr="00131624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20:40</w:t>
            </w:r>
          </w:p>
        </w:tc>
        <w:tc>
          <w:tcPr>
            <w:tcW w:w="2916" w:type="pct"/>
          </w:tcPr>
          <w:p w:rsidR="006A14F1" w:rsidRPr="00E263A9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Работа в CIS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ГЭ</w:t>
            </w:r>
          </w:p>
        </w:tc>
      </w:tr>
      <w:tr w:rsidR="006A14F1" w:rsidRPr="00D2439B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4F1" w:rsidRPr="00D2439B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марта, среда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 C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A14F1" w:rsidRPr="00D2439B" w:rsidTr="00066195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8:30</w:t>
            </w:r>
          </w:p>
        </w:tc>
        <w:tc>
          <w:tcPr>
            <w:tcW w:w="2916" w:type="pct"/>
          </w:tcPr>
          <w:p w:rsidR="006A14F1" w:rsidRPr="00E263A9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066195">
        <w:tc>
          <w:tcPr>
            <w:tcW w:w="580" w:type="pct"/>
            <w:tcBorders>
              <w:left w:val="single" w:sz="4" w:space="0" w:color="auto"/>
            </w:tcBorders>
          </w:tcPr>
          <w:p w:rsidR="006A14F1" w:rsidRPr="00650AD1" w:rsidRDefault="006A14F1" w:rsidP="006A14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9:00</w:t>
            </w:r>
          </w:p>
        </w:tc>
        <w:tc>
          <w:tcPr>
            <w:tcW w:w="2916" w:type="pct"/>
          </w:tcPr>
          <w:p w:rsidR="006A14F1" w:rsidRPr="005C4998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 w:rsidR="005C49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6A14F1" w:rsidRPr="00D2439B" w:rsidTr="00066195">
        <w:tc>
          <w:tcPr>
            <w:tcW w:w="580" w:type="pct"/>
            <w:tcBorders>
              <w:left w:val="single" w:sz="4" w:space="0" w:color="auto"/>
            </w:tcBorders>
          </w:tcPr>
          <w:p w:rsidR="006A14F1" w:rsidRPr="00650AD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916" w:type="pct"/>
          </w:tcPr>
          <w:p w:rsidR="006A14F1" w:rsidRPr="00650AD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066195">
        <w:tc>
          <w:tcPr>
            <w:tcW w:w="580" w:type="pct"/>
            <w:tcBorders>
              <w:left w:val="single" w:sz="4" w:space="0" w:color="auto"/>
            </w:tcBorders>
          </w:tcPr>
          <w:p w:rsidR="006A14F1" w:rsidRPr="00650AD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916" w:type="pct"/>
          </w:tcPr>
          <w:p w:rsidR="006A14F1" w:rsidRPr="00650AD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 w:rsidR="005C499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4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ГЭ</w:t>
            </w:r>
          </w:p>
        </w:tc>
      </w:tr>
      <w:tr w:rsidR="006A14F1" w:rsidRPr="00D2439B" w:rsidTr="00066195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916" w:type="pct"/>
          </w:tcPr>
          <w:p w:rsidR="006A14F1" w:rsidRPr="00650AD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>Оценка Конкурсных работ</w:t>
            </w:r>
            <w:r>
              <w:rPr>
                <w:rFonts w:ascii="Times New Roman" w:hAnsi="Times New Roman" w:cs="Times New Roman"/>
              </w:rPr>
              <w:t>.</w:t>
            </w:r>
            <w:r w:rsidRPr="00690489">
              <w:rPr>
                <w:rFonts w:ascii="Times New Roman" w:hAnsi="Times New Roman" w:cs="Times New Roman"/>
              </w:rPr>
              <w:t xml:space="preserve"> Работа в CIS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компетенции. Площадка ГЭ</w:t>
            </w:r>
          </w:p>
        </w:tc>
      </w:tr>
      <w:tr w:rsidR="006A14F1" w:rsidRPr="00D2439B" w:rsidTr="00066195">
        <w:tc>
          <w:tcPr>
            <w:tcW w:w="580" w:type="pct"/>
            <w:tcBorders>
              <w:left w:val="single" w:sz="4" w:space="0" w:color="auto"/>
            </w:tcBorders>
          </w:tcPr>
          <w:p w:rsidR="006A14F1" w:rsidRPr="00C66BBD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916" w:type="pct"/>
          </w:tcPr>
          <w:p w:rsidR="006A14F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066195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18:30</w:t>
            </w:r>
          </w:p>
        </w:tc>
        <w:tc>
          <w:tcPr>
            <w:tcW w:w="2916" w:type="pct"/>
          </w:tcPr>
          <w:p w:rsidR="006A14F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489">
              <w:rPr>
                <w:rFonts w:ascii="Times New Roman" w:hAnsi="Times New Roman" w:cs="Times New Roman"/>
              </w:rPr>
              <w:t>Работа в CIS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ГЭ</w:t>
            </w:r>
          </w:p>
        </w:tc>
      </w:tr>
      <w:tr w:rsidR="006A14F1" w:rsidRPr="00D2439B" w:rsidTr="000E60B9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4F1" w:rsidRPr="00D2439B" w:rsidRDefault="006A14F1" w:rsidP="006A14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марта,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  <w:r w:rsidRPr="001D75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A14F1" w:rsidRPr="00D2439B" w:rsidTr="007417C7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8:30</w:t>
            </w:r>
          </w:p>
        </w:tc>
        <w:tc>
          <w:tcPr>
            <w:tcW w:w="2916" w:type="pct"/>
          </w:tcPr>
          <w:p w:rsidR="006A14F1" w:rsidRPr="00E263A9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7417C7">
        <w:tc>
          <w:tcPr>
            <w:tcW w:w="580" w:type="pct"/>
            <w:tcBorders>
              <w:left w:val="single" w:sz="4" w:space="0" w:color="auto"/>
            </w:tcBorders>
          </w:tcPr>
          <w:p w:rsidR="006A14F1" w:rsidRPr="00650AD1" w:rsidRDefault="006A14F1" w:rsidP="006A14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9:00</w:t>
            </w:r>
          </w:p>
        </w:tc>
        <w:tc>
          <w:tcPr>
            <w:tcW w:w="2916" w:type="pct"/>
          </w:tcPr>
          <w:p w:rsidR="006A14F1" w:rsidRPr="00C66BBD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 w:rsidR="005C499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6A14F1" w:rsidRPr="00D2439B" w:rsidTr="007417C7">
        <w:tc>
          <w:tcPr>
            <w:tcW w:w="580" w:type="pct"/>
            <w:tcBorders>
              <w:left w:val="single" w:sz="4" w:space="0" w:color="auto"/>
            </w:tcBorders>
          </w:tcPr>
          <w:p w:rsidR="006A14F1" w:rsidRPr="00650AD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916" w:type="pct"/>
          </w:tcPr>
          <w:p w:rsidR="006A14F1" w:rsidRPr="00650AD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7417C7">
        <w:tc>
          <w:tcPr>
            <w:tcW w:w="580" w:type="pct"/>
            <w:tcBorders>
              <w:left w:val="single" w:sz="4" w:space="0" w:color="auto"/>
            </w:tcBorders>
          </w:tcPr>
          <w:p w:rsidR="006A14F1" w:rsidRPr="00650AD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916" w:type="pct"/>
          </w:tcPr>
          <w:p w:rsidR="006A14F1" w:rsidRPr="00650AD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 xml:space="preserve">Соревнования по модулю </w:t>
            </w:r>
            <w:r w:rsidR="005C4998">
              <w:rPr>
                <w:rFonts w:ascii="Times New Roman" w:hAnsi="Times New Roman" w:cs="Times New Roman"/>
                <w:lang w:val="en-US"/>
              </w:rPr>
              <w:t>C</w:t>
            </w:r>
            <w:bookmarkStart w:id="0" w:name="_GoBack"/>
            <w:bookmarkEnd w:id="0"/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6A14F1" w:rsidRPr="00D2439B" w:rsidTr="007417C7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16" w:type="pct"/>
          </w:tcPr>
          <w:p w:rsidR="006A14F1" w:rsidRPr="00650AD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3A9">
              <w:rPr>
                <w:rFonts w:ascii="Times New Roman" w:hAnsi="Times New Roman" w:cs="Times New Roman"/>
              </w:rPr>
              <w:t>Оценка Конкурсных работ</w:t>
            </w:r>
            <w:r>
              <w:rPr>
                <w:rFonts w:ascii="Times New Roman" w:hAnsi="Times New Roman" w:cs="Times New Roman"/>
              </w:rPr>
              <w:t>.</w:t>
            </w:r>
            <w:r w:rsidRPr="00690489">
              <w:rPr>
                <w:rFonts w:ascii="Times New Roman" w:hAnsi="Times New Roman" w:cs="Times New Roman"/>
              </w:rPr>
              <w:t xml:space="preserve"> Работа в CIS</w:t>
            </w:r>
            <w:r>
              <w:t xml:space="preserve"> </w:t>
            </w:r>
            <w:r w:rsidRPr="00C66BBD">
              <w:rPr>
                <w:rFonts w:ascii="Times New Roman" w:hAnsi="Times New Roman" w:cs="Times New Roman"/>
              </w:rPr>
              <w:t>и блокировка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Площадка компетенции. Площадка ГЭ</w:t>
            </w:r>
          </w:p>
        </w:tc>
      </w:tr>
      <w:tr w:rsidR="006A14F1" w:rsidRPr="00D2439B" w:rsidTr="007417C7">
        <w:tc>
          <w:tcPr>
            <w:tcW w:w="580" w:type="pct"/>
            <w:tcBorders>
              <w:left w:val="single" w:sz="4" w:space="0" w:color="auto"/>
            </w:tcBorders>
          </w:tcPr>
          <w:p w:rsidR="006A14F1" w:rsidRDefault="006A14F1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916" w:type="pct"/>
          </w:tcPr>
          <w:p w:rsidR="006A14F1" w:rsidRDefault="006A14F1" w:rsidP="006A14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04" w:type="pct"/>
          </w:tcPr>
          <w:p w:rsidR="006A14F1" w:rsidRPr="00650AD1" w:rsidRDefault="006A14F1" w:rsidP="006A14F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A14F1" w:rsidRPr="00D2439B" w:rsidTr="000E60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4F1" w:rsidRPr="00D2439B" w:rsidRDefault="006A14F1" w:rsidP="006A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марта,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  <w:r w:rsidRPr="001D75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B172AD" w:rsidRPr="00D2439B" w:rsidTr="009A0F10">
        <w:tc>
          <w:tcPr>
            <w:tcW w:w="580" w:type="pct"/>
            <w:tcBorders>
              <w:left w:val="single" w:sz="4" w:space="0" w:color="auto"/>
            </w:tcBorders>
          </w:tcPr>
          <w:p w:rsidR="00B172AD" w:rsidRDefault="00B172AD" w:rsidP="00B172A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8:30</w:t>
            </w:r>
          </w:p>
        </w:tc>
        <w:tc>
          <w:tcPr>
            <w:tcW w:w="2916" w:type="pct"/>
          </w:tcPr>
          <w:p w:rsidR="00B172AD" w:rsidRPr="00E263A9" w:rsidRDefault="00B172AD" w:rsidP="00B172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04" w:type="pct"/>
          </w:tcPr>
          <w:p w:rsidR="00B172AD" w:rsidRPr="00992C91" w:rsidRDefault="00B172AD" w:rsidP="00B172A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172AD" w:rsidRPr="00D2439B" w:rsidTr="009A0F10">
        <w:tc>
          <w:tcPr>
            <w:tcW w:w="580" w:type="pct"/>
            <w:tcBorders>
              <w:left w:val="single" w:sz="4" w:space="0" w:color="auto"/>
            </w:tcBorders>
          </w:tcPr>
          <w:p w:rsidR="00B172AD" w:rsidRDefault="00B172AD" w:rsidP="00B172A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12:30</w:t>
            </w:r>
          </w:p>
        </w:tc>
        <w:tc>
          <w:tcPr>
            <w:tcW w:w="2916" w:type="pct"/>
          </w:tcPr>
          <w:p w:rsidR="00B172AD" w:rsidRDefault="00B172AD" w:rsidP="00B172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B172AD" w:rsidRPr="00992C91" w:rsidRDefault="00B172AD" w:rsidP="00B172A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172AD" w:rsidRPr="00D2439B" w:rsidTr="009A0F10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172AD" w:rsidRPr="00650AD1" w:rsidRDefault="00B172AD" w:rsidP="00B1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1D3">
              <w:rPr>
                <w:rFonts w:ascii="Times New Roman" w:eastAsia="Times New Roman" w:hAnsi="Times New Roman" w:cs="Times New Roman"/>
                <w:b/>
                <w:color w:val="FF0000"/>
              </w:rPr>
              <w:t>14:00</w:t>
            </w:r>
          </w:p>
        </w:tc>
        <w:tc>
          <w:tcPr>
            <w:tcW w:w="2916" w:type="pct"/>
          </w:tcPr>
          <w:p w:rsidR="00B172AD" w:rsidRPr="00620B03" w:rsidRDefault="00B172AD" w:rsidP="00B17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ржественная церемония закрытия </w:t>
            </w: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B172AD" w:rsidRPr="00992C91" w:rsidRDefault="00C64752" w:rsidP="00B17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цифрового образования детей 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C647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Куб»</w:t>
            </w:r>
          </w:p>
        </w:tc>
      </w:tr>
      <w:tr w:rsidR="00B172AD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172AD" w:rsidRPr="00650AD1" w:rsidRDefault="00B172AD" w:rsidP="00B1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16:00</w:t>
            </w:r>
          </w:p>
        </w:tc>
        <w:tc>
          <w:tcPr>
            <w:tcW w:w="2916" w:type="pct"/>
            <w:vAlign w:val="center"/>
          </w:tcPr>
          <w:p w:rsidR="00B172AD" w:rsidRPr="00992C91" w:rsidRDefault="00B172AD" w:rsidP="00B17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Отъезд участников.</w:t>
            </w:r>
          </w:p>
        </w:tc>
        <w:tc>
          <w:tcPr>
            <w:tcW w:w="1504" w:type="pct"/>
            <w:vAlign w:val="center"/>
          </w:tcPr>
          <w:p w:rsidR="00B172AD" w:rsidRPr="00992C91" w:rsidRDefault="00B172AD" w:rsidP="00B17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p w:rsidR="00B172AD" w:rsidRPr="002D0B9E" w:rsidRDefault="00B172AD">
      <w:pPr>
        <w:rPr>
          <w:rFonts w:ascii="Times New Roman" w:hAnsi="Times New Roman" w:cs="Times New Roman"/>
          <w:sz w:val="28"/>
          <w:szCs w:val="28"/>
        </w:rPr>
      </w:pPr>
    </w:p>
    <w:sectPr w:rsidR="00B172AD" w:rsidRPr="002D0B9E" w:rsidSect="00144F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D3F"/>
    <w:rsid w:val="00000FF9"/>
    <w:rsid w:val="00030718"/>
    <w:rsid w:val="000945F0"/>
    <w:rsid w:val="000B0D18"/>
    <w:rsid w:val="000E60B9"/>
    <w:rsid w:val="000F6C2E"/>
    <w:rsid w:val="00144FD4"/>
    <w:rsid w:val="001B6B1A"/>
    <w:rsid w:val="001D7509"/>
    <w:rsid w:val="001F26B5"/>
    <w:rsid w:val="00247DB4"/>
    <w:rsid w:val="002A653C"/>
    <w:rsid w:val="002D0B9E"/>
    <w:rsid w:val="00322554"/>
    <w:rsid w:val="00324034"/>
    <w:rsid w:val="00375084"/>
    <w:rsid w:val="003B5ADC"/>
    <w:rsid w:val="003E4CF5"/>
    <w:rsid w:val="003F62A6"/>
    <w:rsid w:val="00401B85"/>
    <w:rsid w:val="004138A1"/>
    <w:rsid w:val="004F6A7A"/>
    <w:rsid w:val="00583309"/>
    <w:rsid w:val="005C4998"/>
    <w:rsid w:val="00637808"/>
    <w:rsid w:val="00664EEF"/>
    <w:rsid w:val="00670D36"/>
    <w:rsid w:val="006A14F1"/>
    <w:rsid w:val="00724BD8"/>
    <w:rsid w:val="00727B24"/>
    <w:rsid w:val="00736D42"/>
    <w:rsid w:val="007E4070"/>
    <w:rsid w:val="008314D2"/>
    <w:rsid w:val="008B3D76"/>
    <w:rsid w:val="008C6B77"/>
    <w:rsid w:val="008D597F"/>
    <w:rsid w:val="008F09B8"/>
    <w:rsid w:val="00942D3F"/>
    <w:rsid w:val="0095460E"/>
    <w:rsid w:val="00B1714B"/>
    <w:rsid w:val="00B172AD"/>
    <w:rsid w:val="00B359D5"/>
    <w:rsid w:val="00BB0DD4"/>
    <w:rsid w:val="00BD3D98"/>
    <w:rsid w:val="00C64752"/>
    <w:rsid w:val="00C73C2F"/>
    <w:rsid w:val="00CA6AEA"/>
    <w:rsid w:val="00CD3B8C"/>
    <w:rsid w:val="00D2439B"/>
    <w:rsid w:val="00D32E69"/>
    <w:rsid w:val="00D60622"/>
    <w:rsid w:val="00DA101C"/>
    <w:rsid w:val="00DC370F"/>
    <w:rsid w:val="00DE2622"/>
    <w:rsid w:val="00E2789B"/>
    <w:rsid w:val="00E70C60"/>
    <w:rsid w:val="00EB0C8F"/>
    <w:rsid w:val="00F36B96"/>
    <w:rsid w:val="00F404F0"/>
    <w:rsid w:val="00F944A4"/>
    <w:rsid w:val="00F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FA1A"/>
  <w15:docId w15:val="{339CBEE1-16FC-4A26-8120-61D8451B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A6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Ирина А. Веселова</cp:lastModifiedBy>
  <cp:revision>64</cp:revision>
  <cp:lastPrinted>2019-12-02T08:47:00Z</cp:lastPrinted>
  <dcterms:created xsi:type="dcterms:W3CDTF">2019-12-02T08:31:00Z</dcterms:created>
  <dcterms:modified xsi:type="dcterms:W3CDTF">2021-02-27T07:36:00Z</dcterms:modified>
</cp:coreProperties>
</file>